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47" w:rsidRPr="006D115F" w:rsidRDefault="00BC5447" w:rsidP="00BC5447">
      <w:pPr>
        <w:rPr>
          <w:b/>
        </w:rPr>
      </w:pPr>
      <w:r w:rsidRPr="006D115F">
        <w:rPr>
          <w:b/>
        </w:rPr>
        <w:t>ŠPORT ZA SPROSTITEV, 9. RAZRED</w:t>
      </w:r>
      <w:r>
        <w:rPr>
          <w:b/>
        </w:rPr>
        <w:t xml:space="preserve">, </w:t>
      </w:r>
      <w:r w:rsidRPr="0059262D">
        <w:t>5. teden, VAJA ZA PREVERJANJE</w:t>
      </w:r>
    </w:p>
    <w:p w:rsidR="00BC5447" w:rsidRDefault="00BC5447" w:rsidP="00BC5447">
      <w:r w:rsidRPr="00592D21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99539CD" wp14:editId="4CD751A7">
            <wp:simplePos x="0" y="0"/>
            <wp:positionH relativeFrom="column">
              <wp:posOffset>5131435</wp:posOffset>
            </wp:positionH>
            <wp:positionV relativeFrom="paragraph">
              <wp:posOffset>144780</wp:posOffset>
            </wp:positionV>
            <wp:extent cx="694690" cy="876300"/>
            <wp:effectExtent l="0" t="0" r="0" b="0"/>
            <wp:wrapTight wrapText="bothSides">
              <wp:wrapPolygon edited="0">
                <wp:start x="0" y="0"/>
                <wp:lineTo x="0" y="21130"/>
                <wp:lineTo x="20731" y="21130"/>
                <wp:lineTo x="20731" y="0"/>
                <wp:lineTo x="0" y="0"/>
              </wp:wrapPolygon>
            </wp:wrapTight>
            <wp:docPr id="16" name="Slika 16" descr="C:\Users\Uporabnik\AppData\Local\Microsoft\Windows\Temporary Internet Files\Content.IE5\RYAM5BS1\2014-06-09-16.03.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porabnik\AppData\Local\Microsoft\Windows\Temporary Internet Files\Content.IE5\RYAM5BS1\2014-06-09-16.03.1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469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447" w:rsidRDefault="00BC5447" w:rsidP="00BC5447">
      <w:r>
        <w:t>*PRIMERNA ŠPORTNA OPREMA…</w:t>
      </w:r>
    </w:p>
    <w:p w:rsidR="00BC5447" w:rsidRDefault="00BC5447" w:rsidP="00BC5447">
      <w:r>
        <w:t>**VEDNO pred vadbo se ogrejte z lahkotnim tekom in gimnastičnimi vajami za celo telo po lastnem izboru. Po vadbi naredite raztezne vaje za vse mišične skupine.</w:t>
      </w:r>
    </w:p>
    <w:p w:rsidR="00BC5447" w:rsidRDefault="00BC5447" w:rsidP="00BC5447">
      <w:r>
        <w:t>***</w:t>
      </w:r>
      <w:r w:rsidRPr="00592D21">
        <w:t xml:space="preserve"> </w:t>
      </w:r>
      <w:r>
        <w:t>Ker ne vemo kdaj in kako bomo ocenjevali izbirne vsebine iz športa, sem pripravila vajo, ki jo lahko vadite doma. Ocenili bomo, ko bo znano navodilo ministrstva.</w:t>
      </w:r>
    </w:p>
    <w:p w:rsidR="00BC5447" w:rsidRDefault="00BC5447" w:rsidP="00BC5447">
      <w:pPr>
        <w:rPr>
          <w:b/>
        </w:rPr>
      </w:pPr>
    </w:p>
    <w:p w:rsidR="00BC5447" w:rsidRPr="00F67A99" w:rsidRDefault="00BC5447" w:rsidP="00BC5447">
      <w:pPr>
        <w:rPr>
          <w:b/>
        </w:rPr>
      </w:pPr>
      <w:r>
        <w:rPr>
          <w:b/>
        </w:rPr>
        <w:t>VAJA: Žongliranje s tremi žogicami.</w:t>
      </w:r>
    </w:p>
    <w:p w:rsidR="00BC5447" w:rsidRDefault="00BC5447" w:rsidP="00BC5447">
      <w:pPr>
        <w:rPr>
          <w:b/>
        </w:rPr>
      </w:pPr>
    </w:p>
    <w:p w:rsidR="00BC5447" w:rsidRDefault="00BC5447" w:rsidP="00BC5447">
      <w:r w:rsidRPr="00F67A99">
        <w:t>Naredite si 3 žogice s pomočjo video posnetka (na koncu). Lahko vzamete tudi tenis žogice. Način učenja žongliranja je zelo natanč</w:t>
      </w:r>
      <w:r>
        <w:t>no razložen na spodnji povezavi. Za oceno 5 je potrebno narediti 5 krogov z vsemi tremi žogicami.</w:t>
      </w:r>
    </w:p>
    <w:p w:rsidR="00BC5447" w:rsidRDefault="00BC5447" w:rsidP="00BC5447"/>
    <w:p w:rsidR="00BC5447" w:rsidRDefault="00BC5447" w:rsidP="00BC5447">
      <w:r w:rsidRPr="001602EE">
        <w:t>Učenje na daljavo - kako žonglirati s tremi žogicami</w:t>
      </w:r>
    </w:p>
    <w:p w:rsidR="00BC5447" w:rsidRDefault="00BC5447" w:rsidP="00BC5447">
      <w:hyperlink r:id="rId6" w:history="1">
        <w:r>
          <w:rPr>
            <w:rStyle w:val="Hiperpovezava"/>
          </w:rPr>
          <w:t>https://www.youtube.com/watch?v=I3S2aj2aY0w</w:t>
        </w:r>
      </w:hyperlink>
    </w:p>
    <w:p w:rsidR="00284E44" w:rsidRDefault="00284E44"/>
    <w:p w:rsidR="00BC5447" w:rsidRPr="00BC5447" w:rsidRDefault="00BC5447">
      <w:pPr>
        <w:rPr>
          <w:b/>
        </w:rPr>
      </w:pPr>
      <w:r w:rsidRPr="00BC5447">
        <w:rPr>
          <w:b/>
        </w:rPr>
        <w:t>VAJA: Pozdrav soncu</w:t>
      </w:r>
      <w:r>
        <w:rPr>
          <w:b/>
        </w:rPr>
        <w:t xml:space="preserve"> </w:t>
      </w:r>
    </w:p>
    <w:p w:rsidR="00BC5447" w:rsidRDefault="00BC5447"/>
    <w:p w:rsidR="00BC5447" w:rsidRDefault="00BC5447">
      <w:r>
        <w:t xml:space="preserve">Na videoposnetku spodaj je en cikel pozdrava soncu (1x z desno in 1x z levo nazaj), čudovita vaja za sproščanje in gibljivost celega telesa. </w:t>
      </w:r>
      <w:r>
        <w:t>Za oceno 5 je potrebno narediti 5 krogov</w:t>
      </w:r>
      <w:r>
        <w:t>/ciklov pozdrava soncu, usklajeno z dihanjem.</w:t>
      </w:r>
    </w:p>
    <w:p w:rsidR="00BC5447" w:rsidRDefault="00BC5447"/>
    <w:p w:rsidR="00BC5447" w:rsidRDefault="00BC5447">
      <w:r w:rsidRPr="00BC5447">
        <w:t>Joga: Pozdrav soncu</w:t>
      </w:r>
    </w:p>
    <w:p w:rsidR="00BC5447" w:rsidRDefault="00BC5447">
      <w:hyperlink r:id="rId7" w:history="1">
        <w:r>
          <w:rPr>
            <w:rStyle w:val="Hiperpovezava"/>
          </w:rPr>
          <w:t>https://www.youtube.com/watch?v=85uA4lhXFcU</w:t>
        </w:r>
      </w:hyperlink>
    </w:p>
    <w:p w:rsidR="00BC5447" w:rsidRDefault="00BC5447"/>
    <w:p w:rsidR="00BC5447" w:rsidRDefault="00BC5447" w:rsidP="00BC5447">
      <w:pPr>
        <w:jc w:val="right"/>
      </w:pPr>
      <w:bookmarkStart w:id="0" w:name="_GoBack"/>
      <w:r>
        <w:t>*Izbereš eno od obeh vaj.</w:t>
      </w:r>
      <w:bookmarkEnd w:id="0"/>
    </w:p>
    <w:sectPr w:rsidR="00BC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47"/>
    <w:rsid w:val="00284E44"/>
    <w:rsid w:val="00334170"/>
    <w:rsid w:val="00BC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544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C5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544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C5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5uA4lhXFc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3S2aj2aY0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1</cp:revision>
  <dcterms:created xsi:type="dcterms:W3CDTF">2020-04-17T05:14:00Z</dcterms:created>
  <dcterms:modified xsi:type="dcterms:W3CDTF">2020-04-17T05:25:00Z</dcterms:modified>
</cp:coreProperties>
</file>